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6EBBB73F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C015C7">
        <w:t>How Great is its Fall</w:t>
      </w:r>
    </w:p>
    <w:p w14:paraId="0020FD60" w14:textId="1DAD25B1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C015C7">
        <w:t>Matthew 7</w:t>
      </w:r>
      <w:r w:rsidR="00580CEF">
        <w:t>:</w:t>
      </w:r>
      <w:r w:rsidR="00C015C7">
        <w:t>15-27</w:t>
      </w:r>
    </w:p>
    <w:p w14:paraId="0CA4F4B7" w14:textId="709B6869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C015C7">
        <w:t>Who’s responsible for my soul?</w:t>
      </w:r>
    </w:p>
    <w:p w14:paraId="2F4CC3BC" w14:textId="7F097C6F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C015C7">
        <w:t>Matthew 7:</w:t>
      </w:r>
      <w:r w:rsidR="00580CEF">
        <w:t>24-27</w:t>
      </w:r>
    </w:p>
    <w:p w14:paraId="2EFDCE71" w14:textId="09C6E794" w:rsidR="002F7FBB" w:rsidRPr="002F7FBB" w:rsidRDefault="002F7FBB" w:rsidP="002F7FBB">
      <w:r w:rsidRPr="002F7FBB">
        <w:rPr>
          <w:b/>
          <w:bCs/>
        </w:rPr>
        <w:t xml:space="preserve">Sunday </w:t>
      </w:r>
      <w:r w:rsidR="00580CEF">
        <w:rPr>
          <w:b/>
          <w:bCs/>
        </w:rPr>
        <w:t>A</w:t>
      </w:r>
      <w:r w:rsidRPr="002F7FBB">
        <w:rPr>
          <w:b/>
          <w:bCs/>
        </w:rPr>
        <w:t>M</w:t>
      </w:r>
      <w:r>
        <w:rPr>
          <w:b/>
          <w:bCs/>
        </w:rPr>
        <w:t xml:space="preserve"> Sermon</w:t>
      </w:r>
    </w:p>
    <w:p w14:paraId="34B0C0B7" w14:textId="5F249D2E" w:rsidR="002F7FBB" w:rsidRPr="002F7FBB" w:rsidRDefault="00580CEF" w:rsidP="002F7FBB">
      <w:pPr>
        <w:numPr>
          <w:ilvl w:val="0"/>
          <w:numId w:val="1"/>
        </w:numPr>
      </w:pPr>
      <w:r>
        <w:rPr>
          <w:b/>
          <w:bCs/>
        </w:rPr>
        <w:t xml:space="preserve">The </w:t>
      </w:r>
      <w:proofErr w:type="gramStart"/>
      <w:r w:rsidR="001E03C3">
        <w:rPr>
          <w:b/>
          <w:bCs/>
        </w:rPr>
        <w:t>________________</w:t>
      </w:r>
      <w:r w:rsidR="00DA79D2">
        <w:rPr>
          <w:b/>
          <w:bCs/>
        </w:rPr>
        <w:t xml:space="preserve"> </w:t>
      </w:r>
      <w:r>
        <w:rPr>
          <w:b/>
          <w:bCs/>
        </w:rPr>
        <w:t xml:space="preserve">and its </w:t>
      </w:r>
      <w:proofErr w:type="gramEnd"/>
      <w:r w:rsidR="000C2EFD">
        <w:rPr>
          <w:b/>
          <w:bCs/>
        </w:rPr>
        <w:t xml:space="preserve">________________ 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D86E21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D86E21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D86E21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4507DC95" w14:textId="29C4982C" w:rsidR="00BC0BCE" w:rsidRPr="002F7FBB" w:rsidRDefault="00580CEF" w:rsidP="00BC0BCE">
      <w:pPr>
        <w:numPr>
          <w:ilvl w:val="0"/>
          <w:numId w:val="1"/>
        </w:numPr>
      </w:pPr>
      <w:r>
        <w:rPr>
          <w:b/>
          <w:bCs/>
        </w:rPr>
        <w:t xml:space="preserve">What </w:t>
      </w:r>
      <w:proofErr w:type="gramStart"/>
      <w:r w:rsidR="00BC0BCE">
        <w:rPr>
          <w:b/>
          <w:bCs/>
        </w:rPr>
        <w:t>________________</w:t>
      </w:r>
      <w:r w:rsidR="001E03C3">
        <w:rPr>
          <w:b/>
          <w:bCs/>
        </w:rPr>
        <w:t xml:space="preserve"> </w:t>
      </w:r>
      <w:proofErr w:type="gramEnd"/>
      <w:r w:rsidR="000C2EFD">
        <w:rPr>
          <w:b/>
          <w:bCs/>
        </w:rPr>
        <w:t xml:space="preserve">________________ </w:t>
      </w:r>
    </w:p>
    <w:p w14:paraId="063994BE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6A0BF8D0" w14:textId="77777777" w:rsidR="002F7FBB" w:rsidRPr="002F7FBB" w:rsidRDefault="00D86E21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D86E21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D86E21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41EDCCD4" w14:textId="6E2CBDCE" w:rsidR="00BB4BC7" w:rsidRPr="002F7FBB" w:rsidRDefault="00D86E21" w:rsidP="00BB4BC7">
      <w:pPr>
        <w:numPr>
          <w:ilvl w:val="0"/>
          <w:numId w:val="1"/>
        </w:numPr>
      </w:pPr>
      <w:r>
        <w:rPr>
          <w:b/>
          <w:bCs/>
        </w:rPr>
        <w:t xml:space="preserve">So </w:t>
      </w:r>
      <w:r w:rsidR="00B35F1B">
        <w:rPr>
          <w:b/>
          <w:bCs/>
        </w:rPr>
        <w:t>________________</w:t>
      </w:r>
      <w:r>
        <w:rPr>
          <w:b/>
          <w:bCs/>
        </w:rPr>
        <w:t>!</w:t>
      </w:r>
    </w:p>
    <w:p w14:paraId="50DA161B" w14:textId="77777777" w:rsidR="00BC0BCE" w:rsidRPr="002F7FBB" w:rsidRDefault="00BC0BCE" w:rsidP="00BC0BCE">
      <w:pPr>
        <w:pStyle w:val="ListParagraph"/>
      </w:pPr>
      <w:r w:rsidRPr="002F7FBB">
        <w:rPr>
          <w:b/>
          <w:bCs/>
        </w:rPr>
        <w:t>Scripture and Notes:</w:t>
      </w:r>
    </w:p>
    <w:p w14:paraId="598EDC01" w14:textId="77777777" w:rsidR="00BC0BCE" w:rsidRPr="002F7FBB" w:rsidRDefault="00D86E21" w:rsidP="00BC0BCE">
      <w:pPr>
        <w:pStyle w:val="ListParagraph"/>
      </w:pPr>
      <w:r>
        <w:pict w14:anchorId="3875C95B">
          <v:rect id="_x0000_i1031" style="width:432.25pt;height:.25pt" o:hrpct="0" o:hrstd="t" o:hr="t" fillcolor="#a0a0a0" stroked="f"/>
        </w:pict>
      </w:r>
    </w:p>
    <w:p w14:paraId="589AF62B" w14:textId="77777777" w:rsidR="00BC0BCE" w:rsidRDefault="00D86E21" w:rsidP="00BC0BCE">
      <w:pPr>
        <w:pStyle w:val="ListParagraph"/>
      </w:pPr>
      <w:r>
        <w:pict w14:anchorId="19BA8A5E">
          <v:rect id="_x0000_i1032" style="width:436pt;height:.05pt" o:hrpct="0" o:hrstd="t" o:hr="t" fillcolor="#a0a0a0" stroked="f"/>
        </w:pict>
      </w:r>
    </w:p>
    <w:p w14:paraId="2B7592C6" w14:textId="1F0D6A22" w:rsidR="00C1703C" w:rsidRDefault="00D86E21" w:rsidP="00D86E21">
      <w:pPr>
        <w:pStyle w:val="ListParagraph"/>
      </w:pPr>
      <w:r>
        <w:pict w14:anchorId="245AF79D">
          <v:rect id="_x0000_i1033" style="width:436pt;height:.05pt" o:hrpct="0" o:hrstd="t" o:hr="t" fillcolor="#a0a0a0" stroked="f"/>
        </w:pict>
      </w:r>
    </w:p>
    <w:sectPr w:rsidR="00C17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876DD"/>
    <w:rsid w:val="000C2EFD"/>
    <w:rsid w:val="000C7198"/>
    <w:rsid w:val="00142ACD"/>
    <w:rsid w:val="00143E25"/>
    <w:rsid w:val="0014718C"/>
    <w:rsid w:val="00186AB3"/>
    <w:rsid w:val="001B21F1"/>
    <w:rsid w:val="001B589B"/>
    <w:rsid w:val="001D225B"/>
    <w:rsid w:val="001E03C3"/>
    <w:rsid w:val="001F5C79"/>
    <w:rsid w:val="00241550"/>
    <w:rsid w:val="00264458"/>
    <w:rsid w:val="002945E9"/>
    <w:rsid w:val="002F7DA4"/>
    <w:rsid w:val="002F7FBB"/>
    <w:rsid w:val="004564BE"/>
    <w:rsid w:val="00580CEF"/>
    <w:rsid w:val="00587DF9"/>
    <w:rsid w:val="005955B7"/>
    <w:rsid w:val="00595A65"/>
    <w:rsid w:val="00597DE7"/>
    <w:rsid w:val="005A5A19"/>
    <w:rsid w:val="005C20F6"/>
    <w:rsid w:val="00631CFD"/>
    <w:rsid w:val="00670555"/>
    <w:rsid w:val="006C4AB2"/>
    <w:rsid w:val="00712656"/>
    <w:rsid w:val="007A36B4"/>
    <w:rsid w:val="007C3635"/>
    <w:rsid w:val="00852658"/>
    <w:rsid w:val="008C13F2"/>
    <w:rsid w:val="0091511E"/>
    <w:rsid w:val="009F11A6"/>
    <w:rsid w:val="00A2267A"/>
    <w:rsid w:val="00A33162"/>
    <w:rsid w:val="00A33579"/>
    <w:rsid w:val="00A558A7"/>
    <w:rsid w:val="00A8014C"/>
    <w:rsid w:val="00B35F1B"/>
    <w:rsid w:val="00B76827"/>
    <w:rsid w:val="00B907C1"/>
    <w:rsid w:val="00BA2D1C"/>
    <w:rsid w:val="00BB4BC7"/>
    <w:rsid w:val="00BC0BCE"/>
    <w:rsid w:val="00C015C7"/>
    <w:rsid w:val="00C1703C"/>
    <w:rsid w:val="00C23951"/>
    <w:rsid w:val="00C75CF0"/>
    <w:rsid w:val="00C832FB"/>
    <w:rsid w:val="00C9372D"/>
    <w:rsid w:val="00CE6E21"/>
    <w:rsid w:val="00D726B7"/>
    <w:rsid w:val="00D86E21"/>
    <w:rsid w:val="00D95E4C"/>
    <w:rsid w:val="00DA79D2"/>
    <w:rsid w:val="00DC562C"/>
    <w:rsid w:val="00DF1EE9"/>
    <w:rsid w:val="00E25A8E"/>
    <w:rsid w:val="00EA0F0A"/>
    <w:rsid w:val="00EA1429"/>
    <w:rsid w:val="00EC7929"/>
    <w:rsid w:val="00F466F8"/>
    <w:rsid w:val="00F6413C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5</cp:revision>
  <dcterms:created xsi:type="dcterms:W3CDTF">2025-08-01T03:04:00Z</dcterms:created>
  <dcterms:modified xsi:type="dcterms:W3CDTF">2025-08-01T03:06:00Z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