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48305328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02147">
        <w:t>Naomi – A Favored Mother-in-Law – Part 1</w:t>
      </w:r>
    </w:p>
    <w:p w14:paraId="0020FD60" w14:textId="2600EBC6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02147">
        <w:t>Ruth 1-2</w:t>
      </w:r>
    </w:p>
    <w:p w14:paraId="0CA4F4B7" w14:textId="368030C4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02147">
        <w:t>Can God restore a broken soul?</w:t>
      </w:r>
    </w:p>
    <w:p w14:paraId="2F4CC3BC" w14:textId="3BA73019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A02147">
        <w:t>Ruth 1.</w:t>
      </w:r>
      <w:r w:rsidR="00A80E15">
        <w:t>1-2</w:t>
      </w:r>
    </w:p>
    <w:p w14:paraId="2EFDCE71" w14:textId="7A374604" w:rsidR="002F7FBB" w:rsidRPr="002F7FBB" w:rsidRDefault="002F7FBB" w:rsidP="002F7FBB">
      <w:r w:rsidRPr="002F7FBB">
        <w:rPr>
          <w:b/>
          <w:bCs/>
        </w:rPr>
        <w:t xml:space="preserve">Sunday </w:t>
      </w:r>
      <w:r w:rsidR="00A80E15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61E1D6F4" w:rsidR="002F7FBB" w:rsidRPr="002F7FBB" w:rsidRDefault="002F7FBB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A80E15">
        <w:rPr>
          <w:b/>
          <w:bCs/>
        </w:rPr>
        <w:t xml:space="preserve">, but </w:t>
      </w:r>
      <w:r w:rsidR="00A80E15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34037A48" w14:textId="340091EB" w:rsidR="002F7FBB" w:rsidRPr="002F7FBB" w:rsidRDefault="00143E25" w:rsidP="002F7FBB">
      <w:pPr>
        <w:numPr>
          <w:ilvl w:val="0"/>
          <w:numId w:val="1"/>
        </w:numPr>
      </w:pPr>
      <w:r>
        <w:rPr>
          <w:b/>
          <w:bCs/>
        </w:rPr>
        <w:t>_______________</w:t>
      </w:r>
      <w:proofErr w:type="gramStart"/>
      <w:r>
        <w:rPr>
          <w:b/>
          <w:bCs/>
        </w:rPr>
        <w:t xml:space="preserve">_ </w:t>
      </w:r>
      <w:r w:rsidR="00A80E15">
        <w:rPr>
          <w:b/>
          <w:bCs/>
        </w:rPr>
        <w:t>,</w:t>
      </w:r>
      <w:proofErr w:type="gramEnd"/>
      <w:r w:rsidR="00A80E15">
        <w:rPr>
          <w:b/>
          <w:bCs/>
        </w:rPr>
        <w:t xml:space="preserve"> but </w:t>
      </w:r>
      <w:r w:rsidR="00A80E15">
        <w:rPr>
          <w:b/>
          <w:bCs/>
        </w:rPr>
        <w:t>________________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1D92147A" w14:textId="21FD328F" w:rsidR="006C4AB2" w:rsidRDefault="00000000" w:rsidP="00A80E15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sectPr w:rsidR="006C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E15DD"/>
    <w:rsid w:val="00142ACD"/>
    <w:rsid w:val="00143E25"/>
    <w:rsid w:val="001B589B"/>
    <w:rsid w:val="001D225B"/>
    <w:rsid w:val="002945E9"/>
    <w:rsid w:val="002F7FBB"/>
    <w:rsid w:val="00523437"/>
    <w:rsid w:val="00595A65"/>
    <w:rsid w:val="005C20F6"/>
    <w:rsid w:val="006C4AB2"/>
    <w:rsid w:val="00712656"/>
    <w:rsid w:val="007A36B4"/>
    <w:rsid w:val="00852658"/>
    <w:rsid w:val="008C13F2"/>
    <w:rsid w:val="0091511E"/>
    <w:rsid w:val="00A02147"/>
    <w:rsid w:val="00A2267A"/>
    <w:rsid w:val="00A33162"/>
    <w:rsid w:val="00A558A7"/>
    <w:rsid w:val="00A8014C"/>
    <w:rsid w:val="00A80E15"/>
    <w:rsid w:val="00C23951"/>
    <w:rsid w:val="00DF1EE9"/>
    <w:rsid w:val="00EA1429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B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4</cp:revision>
  <dcterms:created xsi:type="dcterms:W3CDTF">2025-05-10T13:53:00Z</dcterms:created>
  <dcterms:modified xsi:type="dcterms:W3CDTF">2025-05-10T13:54:00Z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